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Default="00B50AD4" w:rsidP="00B50AD4">
      <w:pPr>
        <w:pStyle w:val="01-2"/>
        <w:ind w:leftChars="48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（様式</w:t>
      </w:r>
      <w:r w:rsidR="00B45B53">
        <w:rPr>
          <w:rFonts w:hint="eastAsia"/>
          <w:sz w:val="22"/>
          <w:szCs w:val="22"/>
          <w:lang w:val="en-US" w:eastAsia="ja-JP"/>
        </w:rPr>
        <w:t>６</w:t>
      </w:r>
      <w:r>
        <w:rPr>
          <w:rFonts w:hint="eastAsia"/>
          <w:sz w:val="22"/>
          <w:szCs w:val="22"/>
          <w:lang w:val="en-US" w:eastAsia="ja-JP"/>
        </w:rPr>
        <w:t>）</w:t>
      </w:r>
    </w:p>
    <w:p w:rsidR="00B50AD4" w:rsidRPr="00742487" w:rsidRDefault="00B45B53" w:rsidP="00B50AD4">
      <w:pPr>
        <w:pStyle w:val="01-2"/>
        <w:ind w:leftChars="48" w:left="246" w:hangingChars="45" w:hanging="145"/>
        <w:jc w:val="center"/>
        <w:rPr>
          <w:b/>
          <w:sz w:val="32"/>
          <w:szCs w:val="32"/>
          <w:lang w:val="en-US" w:eastAsia="ja-JP"/>
        </w:rPr>
      </w:pPr>
      <w:r>
        <w:rPr>
          <w:rFonts w:hint="eastAsia"/>
          <w:b/>
          <w:sz w:val="32"/>
          <w:szCs w:val="32"/>
          <w:lang w:val="en-US" w:eastAsia="ja-JP"/>
        </w:rPr>
        <w:t>現地説明会参加希望</w:t>
      </w:r>
      <w:r w:rsidR="00571B51">
        <w:rPr>
          <w:rFonts w:hint="eastAsia"/>
          <w:b/>
          <w:sz w:val="32"/>
          <w:szCs w:val="32"/>
          <w:lang w:val="en-US" w:eastAsia="ja-JP"/>
        </w:rPr>
        <w:t>書</w:t>
      </w:r>
    </w:p>
    <w:p w:rsidR="006B0C7C" w:rsidRDefault="00571B51" w:rsidP="00571B51">
      <w:pPr>
        <w:pStyle w:val="01-2"/>
        <w:ind w:leftChars="48" w:left="101" w:firstLineChars="100" w:firstLine="240"/>
        <w:jc w:val="left"/>
        <w:rPr>
          <w:sz w:val="22"/>
          <w:szCs w:val="22"/>
          <w:lang w:val="en-US"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「</w:t>
      </w:r>
      <w:r w:rsidRPr="00BE5BFC">
        <w:rPr>
          <w:rFonts w:hint="eastAsia"/>
          <w:color w:val="000000"/>
          <w:sz w:val="24"/>
          <w:szCs w:val="24"/>
        </w:rPr>
        <w:t>地方独立行政法人東京都健康長寿医療センター</w:t>
      </w:r>
      <w:r>
        <w:rPr>
          <w:rFonts w:hint="eastAsia"/>
          <w:color w:val="000000"/>
          <w:sz w:val="24"/>
          <w:szCs w:val="24"/>
          <w:lang w:eastAsia="ja-JP"/>
        </w:rPr>
        <w:t>食堂・売店等設置運営業務委託」の募集要項</w:t>
      </w:r>
      <w:r w:rsidR="00B45B53">
        <w:rPr>
          <w:rFonts w:hint="eastAsia"/>
          <w:color w:val="000000"/>
          <w:sz w:val="24"/>
          <w:szCs w:val="24"/>
          <w:lang w:eastAsia="ja-JP"/>
        </w:rPr>
        <w:t>１０（３）に基づく現地説明会への参加を希望いた</w:t>
      </w:r>
      <w:r>
        <w:rPr>
          <w:rFonts w:hint="eastAsia"/>
          <w:color w:val="000000"/>
          <w:sz w:val="24"/>
          <w:szCs w:val="24"/>
          <w:lang w:eastAsia="ja-JP"/>
        </w:rPr>
        <w:t>します。</w:t>
      </w:r>
    </w:p>
    <w:p w:rsidR="001941A5" w:rsidRDefault="001941A5" w:rsidP="00B50AD4">
      <w:pPr>
        <w:pStyle w:val="01-2"/>
        <w:spacing w:line="240" w:lineRule="exact"/>
        <w:ind w:leftChars="48" w:hangingChars="45" w:hanging="99"/>
        <w:jc w:val="right"/>
        <w:rPr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71"/>
        <w:gridCol w:w="1480"/>
        <w:gridCol w:w="6662"/>
      </w:tblGrid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B45B53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　　属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担当者氏名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 w:val="restart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ＦＡＸ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電子メール</w:t>
            </w:r>
          </w:p>
        </w:tc>
        <w:tc>
          <w:tcPr>
            <w:tcW w:w="6662" w:type="dxa"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2D503C" w:rsidRDefault="002D503C" w:rsidP="008F598B">
      <w:pPr>
        <w:pStyle w:val="01-2"/>
        <w:ind w:leftChars="48" w:left="348" w:hangingChars="103" w:hanging="247"/>
        <w:jc w:val="left"/>
        <w:rPr>
          <w:rFonts w:hint="eastAsia"/>
          <w:sz w:val="24"/>
          <w:szCs w:val="24"/>
          <w:lang w:eastAsia="ja-JP"/>
        </w:rPr>
      </w:pPr>
    </w:p>
    <w:p w:rsidR="00B45B53" w:rsidRDefault="00B45B53" w:rsidP="008F598B">
      <w:pPr>
        <w:pStyle w:val="01-2"/>
        <w:ind w:leftChars="48" w:left="348" w:hangingChars="103" w:hanging="247"/>
        <w:jc w:val="lef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【参加予定者】</w:t>
      </w: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608"/>
        <w:gridCol w:w="1843"/>
        <w:gridCol w:w="6662"/>
      </w:tblGrid>
      <w:tr w:rsidR="00B45B53" w:rsidTr="00B45B53">
        <w:trPr>
          <w:trHeight w:val="842"/>
        </w:trPr>
        <w:tc>
          <w:tcPr>
            <w:tcW w:w="608" w:type="dxa"/>
            <w:vMerge w:val="restart"/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Default="00B45B53" w:rsidP="00B45B53">
            <w:pPr>
              <w:pStyle w:val="01-2"/>
              <w:spacing w:line="320" w:lineRule="exact"/>
              <w:ind w:leftChars="-51" w:left="1" w:rightChars="-51" w:right="-107" w:hangingChars="45" w:hanging="10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Default="00B45B53" w:rsidP="00B45B53">
            <w:pPr>
              <w:pStyle w:val="01-2"/>
              <w:spacing w:line="320" w:lineRule="exact"/>
              <w:ind w:left="450" w:hanging="240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/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B45B53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　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B83223">
            <w:pPr>
              <w:pStyle w:val="01-2"/>
              <w:spacing w:line="320" w:lineRule="exact"/>
              <w:ind w:leftChars="13" w:left="27" w:rightChars="-51" w:right="-107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B45B53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B83223">
            <w:pPr>
              <w:pStyle w:val="01-2"/>
              <w:spacing w:line="320" w:lineRule="exact"/>
              <w:ind w:leftChars="13" w:left="27" w:rightChars="-51" w:right="-107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 w:val="restart"/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1" w:rightChars="-51" w:right="-107" w:hangingChars="45" w:hanging="10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/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　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B45B53" w:rsidTr="00B45B53">
        <w:trPr>
          <w:trHeight w:val="842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 w:val="restart"/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1843" w:type="dxa"/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1" w:rightChars="-51" w:right="-107" w:hangingChars="45" w:hanging="10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</w:p>
        </w:tc>
        <w:tc>
          <w:tcPr>
            <w:tcW w:w="6662" w:type="dxa"/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/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　属</w:t>
            </w:r>
          </w:p>
        </w:tc>
        <w:tc>
          <w:tcPr>
            <w:tcW w:w="6662" w:type="dxa"/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45B53" w:rsidTr="00B45B53">
        <w:trPr>
          <w:trHeight w:val="842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B45B53" w:rsidRDefault="00B45B5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B53" w:rsidRPr="00571B51" w:rsidRDefault="00B45B53" w:rsidP="00D104EB">
            <w:pPr>
              <w:pStyle w:val="01-2"/>
              <w:spacing w:line="320" w:lineRule="exact"/>
              <w:ind w:leftChars="-51" w:left="27" w:rightChars="-51" w:right="-107" w:hangingChars="56" w:hanging="13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45B53" w:rsidRDefault="00B45B5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571B51" w:rsidRDefault="00571B51" w:rsidP="00B45B53">
      <w:pPr>
        <w:pStyle w:val="01-2"/>
        <w:ind w:leftChars="48" w:left="348" w:hangingChars="103" w:hanging="247"/>
        <w:jc w:val="left"/>
        <w:rPr>
          <w:sz w:val="24"/>
          <w:szCs w:val="24"/>
          <w:lang w:eastAsia="ja-JP"/>
        </w:rPr>
      </w:pPr>
    </w:p>
    <w:sectPr w:rsidR="00571B51" w:rsidSect="008F598B">
      <w:pgSz w:w="11906" w:h="16838" w:code="9"/>
      <w:pgMar w:top="709" w:right="1133" w:bottom="426" w:left="1559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1941A5"/>
    <w:rsid w:val="002B6DCE"/>
    <w:rsid w:val="002D503C"/>
    <w:rsid w:val="004E365C"/>
    <w:rsid w:val="00571B51"/>
    <w:rsid w:val="00643E28"/>
    <w:rsid w:val="006B0C7C"/>
    <w:rsid w:val="008F598B"/>
    <w:rsid w:val="00A932C3"/>
    <w:rsid w:val="00AE3E2D"/>
    <w:rsid w:val="00B45B53"/>
    <w:rsid w:val="00B50AD4"/>
    <w:rsid w:val="00B83223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DT02J145</dc:creator>
  <cp:lastModifiedBy>DT02J145</cp:lastModifiedBy>
  <cp:revision>2</cp:revision>
  <cp:lastPrinted>2017-12-08T12:56:00Z</cp:lastPrinted>
  <dcterms:created xsi:type="dcterms:W3CDTF">2017-12-08T12:57:00Z</dcterms:created>
  <dcterms:modified xsi:type="dcterms:W3CDTF">2017-12-08T12:57:00Z</dcterms:modified>
</cp:coreProperties>
</file>